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23" w:type="dxa"/>
        <w:tblInd w:w="91" w:type="dxa"/>
        <w:tblLook w:val="04A0"/>
      </w:tblPr>
      <w:tblGrid>
        <w:gridCol w:w="443"/>
        <w:gridCol w:w="9780"/>
      </w:tblGrid>
      <w:tr w:rsidR="007D4F14" w:rsidRPr="00615539" w:rsidTr="00615539">
        <w:trPr>
          <w:trHeight w:val="40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615539" w:rsidRDefault="007D4F14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615539" w:rsidRDefault="009C4252" w:rsidP="00873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615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ПЛАН РАБОТ НА 20</w:t>
            </w:r>
            <w:r w:rsidR="00AF1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2</w:t>
            </w:r>
            <w:r w:rsidR="008733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6</w:t>
            </w:r>
            <w:r w:rsidR="00AF16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-202</w:t>
            </w:r>
            <w:r w:rsidR="008733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7</w:t>
            </w:r>
            <w:r w:rsidR="007D4F14" w:rsidRPr="00615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 xml:space="preserve"> ГОД </w:t>
            </w:r>
          </w:p>
        </w:tc>
      </w:tr>
      <w:tr w:rsidR="007D4F14" w:rsidRPr="00615539" w:rsidTr="00615539">
        <w:trPr>
          <w:trHeight w:val="31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615539" w:rsidRDefault="007D4F14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615539" w:rsidRDefault="007D4F14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D4F14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615539" w:rsidRDefault="007D4F14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F14" w:rsidRPr="00615539" w:rsidRDefault="007D4F14" w:rsidP="002D4F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5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551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дрес</w:t>
            </w:r>
            <w:r w:rsidR="008262A0" w:rsidRPr="006155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E551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8262A0" w:rsidRPr="006155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="008262A0" w:rsidRPr="006155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B95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62A0" w:rsidRPr="006155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Владимир ул. </w:t>
            </w:r>
            <w:r w:rsidR="00AF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Соколова-Соколенка</w:t>
            </w:r>
            <w:r w:rsidR="00E84006" w:rsidRPr="006155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</w:t>
            </w:r>
            <w:r w:rsidR="00AF16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2D4F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7D4F14" w:rsidRPr="00615539" w:rsidTr="00615539">
        <w:trPr>
          <w:trHeight w:val="37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615539" w:rsidRDefault="007D4F14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615539" w:rsidRDefault="007D4F14" w:rsidP="007D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615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 xml:space="preserve">Подвал / Крыша /Инженерные сети/Котельная 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B91014" w:rsidRDefault="00E55179" w:rsidP="00CC1C65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 w:rsidRPr="00B91014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Т</w:t>
            </w: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екущий ремонт системы отопления, ГВС, ХВС, канализации, замена запорной арматуры </w:t>
            </w:r>
            <w:r w:rsidRPr="00B91014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по необходимости</w:t>
            </w:r>
            <w:r w:rsidRPr="00B91014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)</w:t>
            </w:r>
            <w:r w:rsidR="00CC1C65" w:rsidRPr="00B91014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EA1D4E" w:rsidRDefault="00E55179" w:rsidP="004429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 w:rsidRPr="00EA1D4E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Теку</w:t>
            </w: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щ</w:t>
            </w:r>
            <w:r w:rsidRPr="00EA1D4E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ий ремонт систем электроснабжения МОП</w:t>
            </w:r>
            <w:r w:rsidR="00CC1C65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C1C65" w:rsidRPr="00B91014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CC1C65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по необходимости</w:t>
            </w:r>
            <w:r w:rsidR="00CC1C65" w:rsidRPr="00B91014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EA1D4E" w:rsidRDefault="00E55179" w:rsidP="0044298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 w:rsidRPr="00EA1D4E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Текущий ремонт напольного покрытия (плитка) в МОП (по необходимости)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615539" w:rsidRDefault="002D4FDC" w:rsidP="00E551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5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ущий косметический ремонт в подъездах (по согласованию)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Default="00E55179" w:rsidP="002D4F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55179" w:rsidRPr="00615539" w:rsidTr="00615539">
        <w:trPr>
          <w:trHeight w:val="37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615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Благоустройство дома и территории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045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5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Ямочный ремонт асфальтового покрытия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 необходимости)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0452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5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 (покраска) парковочных линий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(по необходимости)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AF1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AF1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5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Мероприятия  по энергосбережению и повышению энергетической эффективности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8061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155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Утепление дверных блоков на входе в подъезды и обеспечение принудительного закрывания входных дверей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8061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155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Установка заслонок в проемах подвальных и чердачных помещений</w:t>
            </w: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8061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5D3E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D3E" w:rsidRPr="00615539" w:rsidRDefault="00B95D3E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D3E" w:rsidRPr="00B95D3E" w:rsidRDefault="00B95D3E" w:rsidP="00B95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B95D3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Предложения жителей</w:t>
            </w:r>
          </w:p>
        </w:tc>
      </w:tr>
      <w:tr w:rsidR="00B95D3E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D3E" w:rsidRPr="00615539" w:rsidRDefault="00B95D3E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D3E" w:rsidRPr="00615539" w:rsidRDefault="00B95D3E" w:rsidP="008061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5D3E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D3E" w:rsidRPr="00615539" w:rsidRDefault="00B95D3E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D3E" w:rsidRPr="00615539" w:rsidRDefault="00B95D3E" w:rsidP="008061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5D3E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D3E" w:rsidRPr="00615539" w:rsidRDefault="00B95D3E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D3E" w:rsidRPr="00615539" w:rsidRDefault="00B95D3E" w:rsidP="008061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95D3E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D3E" w:rsidRPr="00615539" w:rsidRDefault="00B95D3E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5D3E" w:rsidRPr="00615539" w:rsidRDefault="00B95D3E" w:rsidP="008061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55179" w:rsidRPr="00615539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17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  <w:p w:rsidR="00E55179" w:rsidRPr="00E5517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E5517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*Работы будут выполняться при наличии и по мере накопления денежных средств на счете дома</w:t>
            </w:r>
          </w:p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55179" w:rsidRPr="00615539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E55179" w:rsidRPr="007D4F14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7D4F14" w:rsidRDefault="00E55179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7D4F14" w:rsidRDefault="00E55179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55179" w:rsidRPr="007D4F14" w:rsidTr="00615539">
        <w:trPr>
          <w:gridAfter w:val="1"/>
          <w:wAfter w:w="9780" w:type="dxa"/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7D4F14" w:rsidRDefault="00E55179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55179" w:rsidRPr="007D4F14" w:rsidTr="00615539">
        <w:trPr>
          <w:trHeight w:val="300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7D4F14" w:rsidRDefault="00E55179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7D4F14" w:rsidRDefault="00E55179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55179" w:rsidRPr="007D4F14" w:rsidTr="00615539">
        <w:trPr>
          <w:trHeight w:val="375"/>
        </w:trPr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179" w:rsidRPr="007D4F14" w:rsidRDefault="00E55179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179" w:rsidRPr="007D4F14" w:rsidRDefault="00E55179" w:rsidP="007D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86245" w:rsidRDefault="00786245"/>
    <w:sectPr w:rsidR="00786245" w:rsidSect="007D4F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4F14"/>
    <w:rsid w:val="00020DCF"/>
    <w:rsid w:val="00030795"/>
    <w:rsid w:val="00040AAF"/>
    <w:rsid w:val="000A360B"/>
    <w:rsid w:val="000C3F5D"/>
    <w:rsid w:val="000E70BD"/>
    <w:rsid w:val="00156E9A"/>
    <w:rsid w:val="001F5710"/>
    <w:rsid w:val="00205048"/>
    <w:rsid w:val="00237C31"/>
    <w:rsid w:val="00243FFD"/>
    <w:rsid w:val="00291AAC"/>
    <w:rsid w:val="002B43E9"/>
    <w:rsid w:val="002D4FDC"/>
    <w:rsid w:val="003C6C6F"/>
    <w:rsid w:val="003E3276"/>
    <w:rsid w:val="003E7BEE"/>
    <w:rsid w:val="003F30C0"/>
    <w:rsid w:val="00407C96"/>
    <w:rsid w:val="00453FED"/>
    <w:rsid w:val="00481780"/>
    <w:rsid w:val="005538CF"/>
    <w:rsid w:val="005716F4"/>
    <w:rsid w:val="005B6408"/>
    <w:rsid w:val="00615539"/>
    <w:rsid w:val="00773568"/>
    <w:rsid w:val="00786245"/>
    <w:rsid w:val="007B0B8B"/>
    <w:rsid w:val="007D4F14"/>
    <w:rsid w:val="007E1754"/>
    <w:rsid w:val="008262A0"/>
    <w:rsid w:val="00841453"/>
    <w:rsid w:val="0087338D"/>
    <w:rsid w:val="00874067"/>
    <w:rsid w:val="00880CD4"/>
    <w:rsid w:val="008D34F8"/>
    <w:rsid w:val="00900188"/>
    <w:rsid w:val="0095633B"/>
    <w:rsid w:val="009C3DFF"/>
    <w:rsid w:val="009C4252"/>
    <w:rsid w:val="00A214FD"/>
    <w:rsid w:val="00A55E7C"/>
    <w:rsid w:val="00AB19FC"/>
    <w:rsid w:val="00AC1131"/>
    <w:rsid w:val="00AF16CF"/>
    <w:rsid w:val="00B17BF8"/>
    <w:rsid w:val="00B95D3E"/>
    <w:rsid w:val="00BF11BE"/>
    <w:rsid w:val="00C01016"/>
    <w:rsid w:val="00C0796C"/>
    <w:rsid w:val="00CC1C65"/>
    <w:rsid w:val="00CC20B6"/>
    <w:rsid w:val="00D4370E"/>
    <w:rsid w:val="00D65F2D"/>
    <w:rsid w:val="00D963F9"/>
    <w:rsid w:val="00E0423C"/>
    <w:rsid w:val="00E52066"/>
    <w:rsid w:val="00E55179"/>
    <w:rsid w:val="00E84006"/>
    <w:rsid w:val="00EA6565"/>
    <w:rsid w:val="00F15B6E"/>
    <w:rsid w:val="00F44F5A"/>
    <w:rsid w:val="00F83704"/>
    <w:rsid w:val="00FA6D9D"/>
    <w:rsid w:val="00FF2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0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Пользователь Windows</cp:lastModifiedBy>
  <cp:revision>2</cp:revision>
  <cp:lastPrinted>2025-11-13T12:10:00Z</cp:lastPrinted>
  <dcterms:created xsi:type="dcterms:W3CDTF">2026-09-15T08:59:00Z</dcterms:created>
  <dcterms:modified xsi:type="dcterms:W3CDTF">2026-09-15T08:59:00Z</dcterms:modified>
</cp:coreProperties>
</file>